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3118E8">
        <w:rPr>
          <w:b/>
          <w:sz w:val="28"/>
          <w:szCs w:val="28"/>
        </w:rPr>
        <w:t>социальной политике</w:t>
      </w:r>
    </w:p>
    <w:p w:rsidR="00251DCA" w:rsidRPr="00251DCA" w:rsidRDefault="007D7EDB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7D7EDB" w:rsidRDefault="00251DCA" w:rsidP="005E120F">
            <w:pPr>
              <w:rPr>
                <w:sz w:val="24"/>
                <w:szCs w:val="24"/>
              </w:rPr>
            </w:pPr>
            <w:r w:rsidRPr="007D7EDB">
              <w:rPr>
                <w:sz w:val="24"/>
                <w:szCs w:val="24"/>
              </w:rPr>
              <w:t>Ежемесячно, каб.201,</w:t>
            </w:r>
          </w:p>
          <w:p w:rsidR="00251DCA" w:rsidRPr="007D7EDB" w:rsidRDefault="007D7EDB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  <w:p w:rsidR="00F104FD" w:rsidRPr="0029091B" w:rsidRDefault="00F104FD" w:rsidP="005E120F">
            <w:pPr>
              <w:rPr>
                <w:b/>
                <w:i/>
                <w:sz w:val="28"/>
                <w:szCs w:val="28"/>
              </w:rPr>
            </w:pP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F104FD" w:rsidRDefault="00F104FD" w:rsidP="00135F76">
            <w:pPr>
              <w:jc w:val="both"/>
              <w:rPr>
                <w:b/>
                <w:sz w:val="28"/>
                <w:szCs w:val="28"/>
              </w:rPr>
            </w:pPr>
          </w:p>
          <w:p w:rsidR="008F4349" w:rsidRPr="00820F44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результатах деятельности за 2019</w:t>
            </w:r>
            <w:r w:rsidR="00A81C96" w:rsidRPr="00820F4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F810FA" w:rsidRPr="00820F44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C96" w:rsidRPr="00820F44">
              <w:rPr>
                <w:rFonts w:ascii="Times New Roman" w:hAnsi="Times New Roman"/>
                <w:sz w:val="24"/>
                <w:szCs w:val="24"/>
              </w:rPr>
              <w:t>о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>комитета по культуре</w:t>
            </w:r>
            <w:r w:rsidR="00C909B9">
              <w:rPr>
                <w:rFonts w:ascii="Times New Roman" w:hAnsi="Times New Roman"/>
                <w:sz w:val="24"/>
                <w:szCs w:val="24"/>
              </w:rPr>
              <w:t>, спорту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 xml:space="preserve"> и туризму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результатах деятельности за 201</w:t>
            </w:r>
            <w:r w:rsidR="007D7EDB">
              <w:rPr>
                <w:rFonts w:ascii="Times New Roman" w:hAnsi="Times New Roman"/>
                <w:sz w:val="24"/>
                <w:szCs w:val="24"/>
              </w:rPr>
              <w:t>9</w:t>
            </w:r>
            <w:r w:rsidR="00C909B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Pr="00820F44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Администрации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</w:t>
            </w:r>
            <w:r w:rsidR="007D7EDB">
              <w:rPr>
                <w:rFonts w:ascii="Times New Roman" w:hAnsi="Times New Roman"/>
                <w:sz w:val="24"/>
                <w:szCs w:val="24"/>
              </w:rPr>
              <w:t>ьтатах деятельности за 2019</w:t>
            </w:r>
            <w:r w:rsidR="002246DA" w:rsidRPr="00820F4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E3A9D" w:rsidRPr="00820F44" w:rsidRDefault="002246D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о</w:t>
            </w:r>
            <w:r w:rsidR="006E3A9D" w:rsidRPr="00820F44">
              <w:rPr>
                <w:rFonts w:ascii="Times New Roman" w:hAnsi="Times New Roman"/>
                <w:sz w:val="24"/>
                <w:szCs w:val="24"/>
              </w:rPr>
              <w:t>т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>чет о работ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е отдела ЗАГС за 2019</w:t>
            </w:r>
            <w:r w:rsidR="00FC5B55" w:rsidRPr="00820F4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FC5B55" w:rsidRPr="00820F44" w:rsidRDefault="00FC5B55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FF5" w:rsidRPr="00820F44" w:rsidRDefault="006E3A9D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46DA" w:rsidRPr="00820F44">
              <w:rPr>
                <w:rFonts w:ascii="Times New Roman" w:hAnsi="Times New Roman"/>
                <w:sz w:val="24"/>
                <w:szCs w:val="24"/>
              </w:rPr>
              <w:t>и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иципальных программ за 2019</w:t>
            </w:r>
            <w:r w:rsidR="005A07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: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 xml:space="preserve">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DA7FF5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DA7FF5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  <w:r w:rsidR="0034229D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FF5" w:rsidRPr="00820F44" w:rsidRDefault="00DA7FF5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246DA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О</w:t>
            </w:r>
            <w:r w:rsidR="00251DCA" w:rsidRPr="00820F44">
              <w:rPr>
                <w:rFonts w:ascii="Times New Roman" w:hAnsi="Times New Roman"/>
                <w:sz w:val="24"/>
                <w:szCs w:val="24"/>
              </w:rPr>
              <w:t>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онным Советом </w:t>
            </w:r>
            <w:r w:rsidR="007D7EDB">
              <w:rPr>
                <w:rFonts w:ascii="Times New Roman" w:hAnsi="Times New Roman"/>
                <w:sz w:val="24"/>
                <w:szCs w:val="24"/>
              </w:rPr>
              <w:lastRenderedPageBreak/>
              <w:t>депутатов, за 2019</w:t>
            </w:r>
            <w:r w:rsidR="00251DCA" w:rsidRPr="00820F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D7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820F44" w:rsidRDefault="00251DCA" w:rsidP="007D7EDB">
            <w:pPr>
              <w:pStyle w:val="a4"/>
              <w:jc w:val="both"/>
              <w:rPr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29D" w:rsidRPr="00820F44" w:rsidRDefault="006E3A9D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муницип</w:t>
            </w:r>
            <w:r w:rsidR="008809CC" w:rsidRPr="00820F44">
              <w:rPr>
                <w:rFonts w:ascii="Times New Roman" w:hAnsi="Times New Roman"/>
                <w:sz w:val="24"/>
                <w:szCs w:val="24"/>
              </w:rPr>
              <w:t xml:space="preserve">альных программ за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первые 3 месяца 2020</w:t>
            </w:r>
            <w:r w:rsidR="00484934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0C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: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4229D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4229D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</w:p>
          <w:p w:rsidR="0034229D" w:rsidRPr="00820F44" w:rsidRDefault="006E3A9D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AA0" w:rsidRPr="00820F44" w:rsidRDefault="008F4349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</w:t>
            </w:r>
            <w:r w:rsidR="00A9713E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>Информация о работе отдела военного к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омиссариата Смоленской области 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>по г.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Вязьма и Вяземскому району в 2019 и в текущем периоде 2020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1AA0" w:rsidRPr="00820F44" w:rsidRDefault="00A31AA0" w:rsidP="00A31A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29D" w:rsidRPr="00820F44" w:rsidRDefault="008F4349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>-Информация об исполнении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8809CC" w:rsidRPr="00820F44">
              <w:rPr>
                <w:rFonts w:ascii="Times New Roman" w:hAnsi="Times New Roman"/>
                <w:sz w:val="24"/>
                <w:szCs w:val="24"/>
              </w:rPr>
              <w:t xml:space="preserve">льных программ за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первое полугодие 2020</w:t>
            </w:r>
            <w:r w:rsidR="00FC2951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0C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4229D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4229D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</w:p>
          <w:p w:rsidR="0034229D" w:rsidRPr="00820F44" w:rsidRDefault="0034229D" w:rsidP="003511E0">
            <w:pPr>
              <w:jc w:val="both"/>
              <w:rPr>
                <w:sz w:val="24"/>
                <w:szCs w:val="24"/>
              </w:rPr>
            </w:pPr>
          </w:p>
          <w:p w:rsidR="003511E0" w:rsidRPr="00820F44" w:rsidRDefault="00281C08" w:rsidP="003511E0">
            <w:pPr>
              <w:jc w:val="both"/>
              <w:rPr>
                <w:sz w:val="24"/>
                <w:szCs w:val="24"/>
              </w:rPr>
            </w:pPr>
            <w:r w:rsidRPr="00820F44">
              <w:rPr>
                <w:sz w:val="24"/>
                <w:szCs w:val="24"/>
              </w:rPr>
              <w:t>-</w:t>
            </w:r>
            <w:r w:rsidR="00ED2870" w:rsidRPr="00820F44">
              <w:rPr>
                <w:sz w:val="24"/>
                <w:szCs w:val="24"/>
              </w:rPr>
              <w:t xml:space="preserve"> </w:t>
            </w:r>
            <w:r w:rsidR="003511E0" w:rsidRPr="00820F44">
              <w:rPr>
                <w:sz w:val="24"/>
                <w:szCs w:val="24"/>
              </w:rPr>
              <w:t>О мерах по обеспечению занятости населения (в том числе несовершеннолетних и инвалидов) в Вяземском районе</w:t>
            </w:r>
            <w:r w:rsidR="004A79EB" w:rsidRPr="00820F44">
              <w:rPr>
                <w:sz w:val="24"/>
                <w:szCs w:val="24"/>
              </w:rPr>
              <w:t xml:space="preserve"> </w:t>
            </w:r>
            <w:r w:rsidR="0034229D" w:rsidRPr="00820F44">
              <w:rPr>
                <w:sz w:val="24"/>
                <w:szCs w:val="24"/>
              </w:rPr>
              <w:t xml:space="preserve">за текущий период </w:t>
            </w:r>
            <w:r w:rsidR="004A79EB" w:rsidRPr="00820F44">
              <w:rPr>
                <w:sz w:val="24"/>
                <w:szCs w:val="24"/>
              </w:rPr>
              <w:t>201</w:t>
            </w:r>
            <w:r w:rsidR="0034229D" w:rsidRPr="00820F44">
              <w:rPr>
                <w:sz w:val="24"/>
                <w:szCs w:val="24"/>
              </w:rPr>
              <w:t>8</w:t>
            </w:r>
            <w:r w:rsidR="004A79EB" w:rsidRPr="00820F44">
              <w:rPr>
                <w:sz w:val="24"/>
                <w:szCs w:val="24"/>
              </w:rPr>
              <w:t xml:space="preserve"> год</w:t>
            </w:r>
            <w:r w:rsidR="0034229D" w:rsidRPr="00820F44">
              <w:rPr>
                <w:sz w:val="24"/>
                <w:szCs w:val="24"/>
              </w:rPr>
              <w:t>а</w:t>
            </w:r>
            <w:r w:rsidR="003511E0" w:rsidRPr="00820F44">
              <w:rPr>
                <w:sz w:val="24"/>
                <w:szCs w:val="24"/>
              </w:rPr>
              <w:t>.</w:t>
            </w:r>
          </w:p>
          <w:p w:rsidR="003511E0" w:rsidRPr="00820F44" w:rsidRDefault="003511E0" w:rsidP="008F4349">
            <w:pPr>
              <w:jc w:val="both"/>
              <w:rPr>
                <w:sz w:val="24"/>
                <w:szCs w:val="24"/>
              </w:rPr>
            </w:pPr>
          </w:p>
          <w:p w:rsidR="007D7EDB" w:rsidRDefault="007D7EDB" w:rsidP="007D7ED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-Информация об исполнении 5 муниципальных программ за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2018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</w:t>
            </w:r>
            <w:r w:rsidRPr="00820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сирот и детей, оставшихся без попечения родителей, на территории 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7EDB" w:rsidRDefault="007D7EDB" w:rsidP="007D7ED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о ходе реализации национальных проектов на территории муниципального образования «Вяземский район» Смоленской области в 2020 году;</w:t>
            </w:r>
          </w:p>
          <w:p w:rsidR="008F4349" w:rsidRPr="00820F44" w:rsidRDefault="008F4349" w:rsidP="00F104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Pr="00820F44" w:rsidRDefault="007D7EDB" w:rsidP="007D7E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Заслушивание плановых показателей по муниципальным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2212C" w:rsidRDefault="00B2212C" w:rsidP="00B22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9175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оекта бюджета муниципального образования «Вяземский р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айон» Смоленской области на 2021 год и на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B2212C" w:rsidRDefault="00B2212C" w:rsidP="00B22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 работы </w:t>
            </w:r>
            <w:r w:rsidR="007D7EDB">
              <w:rPr>
                <w:sz w:val="24"/>
                <w:szCs w:val="24"/>
              </w:rPr>
              <w:t>постоянной комиссии на 2021</w:t>
            </w:r>
            <w:r>
              <w:rPr>
                <w:sz w:val="24"/>
                <w:szCs w:val="24"/>
              </w:rPr>
              <w:t xml:space="preserve"> год.</w:t>
            </w:r>
          </w:p>
          <w:p w:rsidR="00251DCA" w:rsidRPr="00714831" w:rsidRDefault="00251DCA" w:rsidP="00F10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F104FD" w:rsidRDefault="00F104FD" w:rsidP="00281C08">
            <w:pPr>
              <w:jc w:val="center"/>
              <w:rPr>
                <w:sz w:val="24"/>
                <w:szCs w:val="24"/>
              </w:rPr>
            </w:pPr>
          </w:p>
          <w:p w:rsidR="008F4349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9B9" w:rsidRDefault="00C909B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P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E8" w:rsidRPr="00820F44" w:rsidRDefault="003118E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E8" w:rsidRPr="00820F44" w:rsidRDefault="003118E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FF5" w:rsidRPr="00820F44" w:rsidRDefault="00DA7FF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D18" w:rsidRPr="00820F44" w:rsidRDefault="00E02D1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51DC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51DC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4349" w:rsidRPr="00820F44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70" w:rsidRPr="00820F44" w:rsidRDefault="00ED287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281C08" w:rsidRPr="00820F44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2246DA" w:rsidRPr="00820F44" w:rsidRDefault="002246DA" w:rsidP="00A81C96">
            <w:pPr>
              <w:jc w:val="center"/>
              <w:rPr>
                <w:sz w:val="24"/>
                <w:szCs w:val="24"/>
              </w:rPr>
            </w:pPr>
          </w:p>
          <w:p w:rsidR="0034229D" w:rsidRPr="00820F44" w:rsidRDefault="0034229D" w:rsidP="00A81C96">
            <w:pPr>
              <w:jc w:val="center"/>
              <w:rPr>
                <w:sz w:val="24"/>
                <w:szCs w:val="24"/>
              </w:rPr>
            </w:pPr>
          </w:p>
          <w:p w:rsidR="0034229D" w:rsidRPr="00820F44" w:rsidRDefault="0034229D" w:rsidP="00A81C96">
            <w:pPr>
              <w:jc w:val="center"/>
              <w:rPr>
                <w:sz w:val="24"/>
                <w:szCs w:val="24"/>
              </w:rPr>
            </w:pPr>
          </w:p>
          <w:p w:rsidR="002246DA" w:rsidRPr="00820F44" w:rsidRDefault="002246DA" w:rsidP="00A81C96">
            <w:pPr>
              <w:jc w:val="center"/>
              <w:rPr>
                <w:sz w:val="24"/>
                <w:szCs w:val="24"/>
              </w:rPr>
            </w:pPr>
          </w:p>
          <w:p w:rsidR="00FC5B55" w:rsidRPr="00820F44" w:rsidRDefault="00FC5B55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81C08" w:rsidRPr="00820F44" w:rsidRDefault="00281C08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9EB" w:rsidRPr="00820F44" w:rsidRDefault="004A79E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820F44" w:rsidRDefault="00523C47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23C47" w:rsidRPr="00820F44" w:rsidRDefault="00523C47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51DCA" w:rsidRPr="00820F44" w:rsidRDefault="00251DCA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F104FD" w:rsidRPr="00586184" w:rsidRDefault="00586184" w:rsidP="00F104FD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FC5B55" w:rsidRDefault="007D7EDB" w:rsidP="00FC5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в течение 2020</w:t>
            </w:r>
            <w:r w:rsidR="00586184" w:rsidRPr="00FC5B55">
              <w:rPr>
                <w:sz w:val="22"/>
                <w:szCs w:val="22"/>
              </w:rPr>
              <w:t xml:space="preserve"> года</w:t>
            </w:r>
          </w:p>
          <w:p w:rsidR="00586184" w:rsidRPr="00FC5B55" w:rsidRDefault="00586184" w:rsidP="00FC5B55">
            <w:pPr>
              <w:jc w:val="center"/>
              <w:rPr>
                <w:sz w:val="22"/>
                <w:szCs w:val="22"/>
              </w:rPr>
            </w:pPr>
          </w:p>
        </w:tc>
      </w:tr>
      <w:tr w:rsidR="00586184" w:rsidRPr="00586184" w:rsidTr="004B5B65">
        <w:trPr>
          <w:trHeight w:val="787"/>
        </w:trPr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  <w:p w:rsidR="00F104FD" w:rsidRPr="00586184" w:rsidRDefault="00F104FD" w:rsidP="005E120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1" w:type="dxa"/>
          </w:tcPr>
          <w:p w:rsidR="00FC5B55" w:rsidRDefault="00FC5B55" w:rsidP="00FC5B55">
            <w:pPr>
              <w:jc w:val="center"/>
              <w:rPr>
                <w:sz w:val="22"/>
                <w:szCs w:val="22"/>
              </w:rPr>
            </w:pPr>
          </w:p>
          <w:p w:rsidR="00586184" w:rsidRPr="00FC5B55" w:rsidRDefault="00586184" w:rsidP="00FC5B55">
            <w:pPr>
              <w:jc w:val="center"/>
              <w:rPr>
                <w:sz w:val="22"/>
                <w:szCs w:val="22"/>
              </w:rPr>
            </w:pPr>
            <w:r w:rsidRPr="00FC5B55">
              <w:rPr>
                <w:sz w:val="22"/>
                <w:szCs w:val="22"/>
              </w:rPr>
              <w:t>постоянно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820F44" w:rsidRDefault="00820F4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 w:rsidR="00FC2951">
        <w:rPr>
          <w:sz w:val="26"/>
          <w:szCs w:val="26"/>
        </w:rPr>
        <w:t xml:space="preserve">                           </w:t>
      </w:r>
      <w:r w:rsidR="00FC2951">
        <w:rPr>
          <w:b/>
          <w:sz w:val="28"/>
          <w:szCs w:val="28"/>
        </w:rPr>
        <w:t>С.А. Сидорова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CA"/>
    <w:rsid w:val="000157FC"/>
    <w:rsid w:val="00031C4C"/>
    <w:rsid w:val="000F107A"/>
    <w:rsid w:val="00126FE5"/>
    <w:rsid w:val="00135F76"/>
    <w:rsid w:val="001B1231"/>
    <w:rsid w:val="001D0A57"/>
    <w:rsid w:val="002246DA"/>
    <w:rsid w:val="00235EA6"/>
    <w:rsid w:val="00251DCA"/>
    <w:rsid w:val="00281C08"/>
    <w:rsid w:val="003118E8"/>
    <w:rsid w:val="0034229D"/>
    <w:rsid w:val="003511E0"/>
    <w:rsid w:val="0037483B"/>
    <w:rsid w:val="00380B5D"/>
    <w:rsid w:val="00403294"/>
    <w:rsid w:val="00484934"/>
    <w:rsid w:val="004A79EB"/>
    <w:rsid w:val="004B5B65"/>
    <w:rsid w:val="004E7DC3"/>
    <w:rsid w:val="0050204F"/>
    <w:rsid w:val="00523C47"/>
    <w:rsid w:val="00586184"/>
    <w:rsid w:val="005A070C"/>
    <w:rsid w:val="005F55DB"/>
    <w:rsid w:val="006C61DE"/>
    <w:rsid w:val="006E3A9D"/>
    <w:rsid w:val="00753281"/>
    <w:rsid w:val="007738A7"/>
    <w:rsid w:val="007D758A"/>
    <w:rsid w:val="007D7EDB"/>
    <w:rsid w:val="00820F44"/>
    <w:rsid w:val="008809CC"/>
    <w:rsid w:val="008F4349"/>
    <w:rsid w:val="009135B7"/>
    <w:rsid w:val="00A0671A"/>
    <w:rsid w:val="00A252B4"/>
    <w:rsid w:val="00A31AA0"/>
    <w:rsid w:val="00A77AB3"/>
    <w:rsid w:val="00A81C96"/>
    <w:rsid w:val="00A9713E"/>
    <w:rsid w:val="00AF095C"/>
    <w:rsid w:val="00B2212C"/>
    <w:rsid w:val="00B60BC5"/>
    <w:rsid w:val="00BC7481"/>
    <w:rsid w:val="00BF240B"/>
    <w:rsid w:val="00C05957"/>
    <w:rsid w:val="00C909B9"/>
    <w:rsid w:val="00CA6E2A"/>
    <w:rsid w:val="00CF4853"/>
    <w:rsid w:val="00D51C54"/>
    <w:rsid w:val="00D938DF"/>
    <w:rsid w:val="00DA7FF5"/>
    <w:rsid w:val="00DF0AFA"/>
    <w:rsid w:val="00E02D18"/>
    <w:rsid w:val="00E33B3B"/>
    <w:rsid w:val="00E50728"/>
    <w:rsid w:val="00ED2870"/>
    <w:rsid w:val="00F104FD"/>
    <w:rsid w:val="00F810FA"/>
    <w:rsid w:val="00FC2951"/>
    <w:rsid w:val="00FC5B55"/>
    <w:rsid w:val="00F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F8F38-A502-4EC2-9504-C04B9663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B22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19</cp:revision>
  <cp:lastPrinted>2017-05-18T06:17:00Z</cp:lastPrinted>
  <dcterms:created xsi:type="dcterms:W3CDTF">2016-01-18T07:42:00Z</dcterms:created>
  <dcterms:modified xsi:type="dcterms:W3CDTF">2020-01-28T06:47:00Z</dcterms:modified>
</cp:coreProperties>
</file>